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FB" w:rsidRDefault="004B08FB" w:rsidP="004B0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F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4B08FB" w:rsidRPr="00DE32FF" w:rsidRDefault="004B08FB" w:rsidP="004B0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Pr="00DE32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Зарубежная кухня</w:t>
      </w:r>
    </w:p>
    <w:p w:rsidR="004B08FB" w:rsidRDefault="004B08FB" w:rsidP="004B0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2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08FB" w:rsidRPr="00E4394E" w:rsidRDefault="004B08FB" w:rsidP="004B0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2FF">
        <w:rPr>
          <w:rFonts w:ascii="Times New Roman" w:hAnsi="Times New Roman" w:cs="Times New Roman"/>
          <w:sz w:val="24"/>
          <w:szCs w:val="24"/>
        </w:rPr>
        <w:t xml:space="preserve"> </w:t>
      </w:r>
      <w:r w:rsidRPr="00E4394E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E4394E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aps/>
          <w:sz w:val="24"/>
          <w:szCs w:val="24"/>
        </w:rPr>
        <w:t>ОП.11</w:t>
      </w:r>
      <w:r w:rsidRPr="001E785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Зарубежная кухня </w:t>
      </w:r>
      <w:r w:rsidRPr="00E4394E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4B08FB" w:rsidRPr="00643710" w:rsidRDefault="004B08FB" w:rsidP="004B08F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4B08FB" w:rsidRPr="00643710" w:rsidRDefault="004B08FB" w:rsidP="004B08F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08FB" w:rsidRPr="00643710" w:rsidRDefault="004B08FB" w:rsidP="004B0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4B08FB" w:rsidRPr="00381CCC" w:rsidRDefault="004B08FB" w:rsidP="004B0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4B08FB" w:rsidRDefault="004B08FB" w:rsidP="004B08F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FB" w:rsidRDefault="004B08FB" w:rsidP="004B08F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2FF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B08FB" w:rsidRDefault="004B08FB" w:rsidP="004B08F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8FB" w:rsidRPr="00513949" w:rsidRDefault="004B08FB" w:rsidP="004B08F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49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513949">
        <w:rPr>
          <w:rFonts w:ascii="Times New Roman" w:hAnsi="Times New Roman" w:cs="Times New Roman"/>
          <w:bCs/>
          <w:sz w:val="24"/>
          <w:szCs w:val="24"/>
        </w:rPr>
        <w:t>ОП.11 Зарубежная кухня направлено на достижение следующих целей:</w:t>
      </w:r>
    </w:p>
    <w:p w:rsidR="000E1EDB" w:rsidRPr="00A038FC" w:rsidRDefault="000E1EDB" w:rsidP="000E1E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умений, знаний, практического опыта, профессиональных и общих компетенций, необходимых для реализации вида профессиональной деятельности;</w:t>
      </w:r>
    </w:p>
    <w:p w:rsidR="000E1EDB" w:rsidRPr="00A038FC" w:rsidRDefault="000E1EDB" w:rsidP="000E1E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0E1EDB" w:rsidRPr="00A038FC" w:rsidRDefault="000E1EDB" w:rsidP="000E1E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0E1EDB" w:rsidRPr="00A038FC" w:rsidRDefault="000E1EDB" w:rsidP="000E1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0E1EDB" w:rsidRPr="00A038FC" w:rsidRDefault="000E1EDB" w:rsidP="000E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приобретение практических навыков приготовления</w:t>
      </w:r>
      <w:r>
        <w:rPr>
          <w:rFonts w:ascii="Times New Roman" w:hAnsi="Times New Roman"/>
          <w:sz w:val="24"/>
          <w:szCs w:val="24"/>
        </w:rPr>
        <w:t xml:space="preserve"> блюд зарубежной кухни</w:t>
      </w:r>
      <w:r w:rsidRPr="00A038FC">
        <w:rPr>
          <w:rFonts w:ascii="Times New Roman" w:hAnsi="Times New Roman"/>
          <w:sz w:val="24"/>
          <w:szCs w:val="24"/>
        </w:rPr>
        <w:t>.</w:t>
      </w:r>
    </w:p>
    <w:p w:rsidR="004B08FB" w:rsidRPr="00DE32FF" w:rsidRDefault="004B08FB" w:rsidP="004B08F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2FF">
        <w:rPr>
          <w:rFonts w:ascii="Times New Roman" w:hAnsi="Times New Roman" w:cs="Times New Roman"/>
          <w:bCs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DE32FF">
        <w:rPr>
          <w:rFonts w:ascii="Times New Roman" w:hAnsi="Times New Roman" w:cs="Times New Roman"/>
          <w:bCs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4B08FB" w:rsidRDefault="004B08FB" w:rsidP="004B0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2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08FB" w:rsidRDefault="004B08FB" w:rsidP="004B08F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E32FF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освоение программы учебной дисциплины </w:t>
      </w:r>
    </w:p>
    <w:p w:rsidR="004B08FB" w:rsidRPr="00DE32FF" w:rsidRDefault="004B08FB" w:rsidP="004B0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2FF">
        <w:rPr>
          <w:rFonts w:ascii="Times New Roman" w:hAnsi="Times New Roman" w:cs="Times New Roman"/>
          <w:b/>
          <w:sz w:val="24"/>
          <w:szCs w:val="24"/>
        </w:rPr>
        <w:t>ОП.</w:t>
      </w:r>
      <w:r>
        <w:rPr>
          <w:rFonts w:ascii="Times New Roman" w:hAnsi="Times New Roman" w:cs="Times New Roman"/>
          <w:b/>
          <w:sz w:val="24"/>
          <w:szCs w:val="24"/>
        </w:rPr>
        <w:t>11 Зарубежная кухня</w:t>
      </w:r>
      <w:r w:rsidRPr="00DE32FF">
        <w:rPr>
          <w:rFonts w:ascii="Times New Roman" w:hAnsi="Times New Roman" w:cs="Times New Roman"/>
          <w:b/>
          <w:sz w:val="24"/>
          <w:szCs w:val="24"/>
        </w:rPr>
        <w:t>:</w:t>
      </w:r>
    </w:p>
    <w:p w:rsidR="004B08FB" w:rsidRPr="00DE32FF" w:rsidRDefault="004B08FB" w:rsidP="004B0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2F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E32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- 108</w:t>
      </w:r>
      <w:r w:rsidRPr="00DE32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32F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B08FB" w:rsidRPr="00DE32FF" w:rsidRDefault="004B08FB" w:rsidP="004B0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2F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 часа</w:t>
      </w:r>
      <w:r w:rsidRPr="00DE32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08FB" w:rsidRPr="00DE32FF" w:rsidRDefault="004B08FB" w:rsidP="004B0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2F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E32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32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E32FF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4B08FB" w:rsidRPr="00DE32FF" w:rsidRDefault="004B08FB" w:rsidP="004B0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2FF">
        <w:rPr>
          <w:rFonts w:ascii="Times New Roman" w:hAnsi="Times New Roman" w:cs="Times New Roman"/>
          <w:sz w:val="24"/>
          <w:szCs w:val="24"/>
        </w:rPr>
        <w:t xml:space="preserve">- консультации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32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32FF">
        <w:rPr>
          <w:rFonts w:ascii="Times New Roman" w:hAnsi="Times New Roman" w:cs="Times New Roman"/>
          <w:sz w:val="24"/>
          <w:szCs w:val="24"/>
        </w:rPr>
        <w:t>.</w:t>
      </w:r>
    </w:p>
    <w:p w:rsidR="00235020" w:rsidRDefault="00235020"/>
    <w:sectPr w:rsidR="00235020" w:rsidSect="00AD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FB"/>
    <w:rsid w:val="000E1EDB"/>
    <w:rsid w:val="00235020"/>
    <w:rsid w:val="004B08FB"/>
    <w:rsid w:val="00A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8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B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2017-08-31T21:30:00Z</dcterms:created>
  <dcterms:modified xsi:type="dcterms:W3CDTF">2017-09-05T19:04:00Z</dcterms:modified>
</cp:coreProperties>
</file>